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FE50" w14:textId="15A6021F" w:rsidR="00013AF7" w:rsidRPr="00A655B6" w:rsidRDefault="00A655B6" w:rsidP="00195E58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A655B6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ОПОВЕЩЕНИЕ О ПРОВЕДЕНИИ ПУБЛИЧНЫХ СЛУШАНИЙ</w:t>
      </w:r>
    </w:p>
    <w:p w14:paraId="76C7F4F9" w14:textId="68D14622" w:rsidR="00A655B6" w:rsidRDefault="00A655B6" w:rsidP="00E0772E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</w:t>
      </w:r>
      <w:r w:rsidR="00E0772E">
        <w:rPr>
          <w:rFonts w:ascii="Times New Roman" w:hAnsi="Times New Roman" w:cs="Times New Roman"/>
          <w:bCs/>
          <w:snapToGrid w:val="0"/>
          <w:sz w:val="28"/>
          <w:szCs w:val="28"/>
        </w:rPr>
        <w:t>внесения изменений в генеральный план Чугуевского сельского поселения</w:t>
      </w:r>
    </w:p>
    <w:p w14:paraId="3F7C78D8" w14:textId="77777777" w:rsidR="00E0772E" w:rsidRPr="00B3432B" w:rsidRDefault="00E0772E" w:rsidP="00E0772E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5764"/>
      </w:tblGrid>
      <w:tr w:rsidR="00770B85" w14:paraId="1AA53344" w14:textId="77777777" w:rsidTr="009254F2">
        <w:tc>
          <w:tcPr>
            <w:tcW w:w="3581" w:type="dxa"/>
          </w:tcPr>
          <w:p w14:paraId="778F0C7D" w14:textId="77777777"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764" w:type="dxa"/>
          </w:tcPr>
          <w:p w14:paraId="45DF17EA" w14:textId="38AB0F68" w:rsidR="007A323F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0772E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генеральный план Чугуевского сельского поселения</w:t>
            </w:r>
          </w:p>
        </w:tc>
      </w:tr>
      <w:tr w:rsidR="00770B85" w14:paraId="05E66E8E" w14:textId="77777777" w:rsidTr="009254F2">
        <w:tc>
          <w:tcPr>
            <w:tcW w:w="3581" w:type="dxa"/>
          </w:tcPr>
          <w:p w14:paraId="4EAC8793" w14:textId="77777777"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4" w:type="dxa"/>
          </w:tcPr>
          <w:p w14:paraId="240DF70E" w14:textId="77777777" w:rsidR="00702C47" w:rsidRDefault="00702C47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Положение о территориальном планировании (текстовая часть);</w:t>
            </w:r>
          </w:p>
          <w:p w14:paraId="158BAFC7" w14:textId="5955089E" w:rsidR="00702C47" w:rsidRDefault="00702C47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 планируемого размещения объектов местного значения Чугуевского сельского поселения</w:t>
            </w:r>
            <w:r w:rsidR="00EC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 Карта границ населенных </w:t>
            </w:r>
            <w:proofErr w:type="gramStart"/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пунктов. </w:t>
            </w:r>
            <w:proofErr w:type="gram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Карта границ земель по категориям.</w:t>
            </w:r>
          </w:p>
          <w:p w14:paraId="6A29DCBB" w14:textId="47F89F90" w:rsidR="00702C47" w:rsidRDefault="00702C47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 планируемого размещения объектов местного значения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с.Архиповка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1B9987" w14:textId="3F0138DA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с.Михайловка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9E394B" w14:textId="3A6D0159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с.Новомихайловка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924619" w14:textId="630A0E61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с.Новочугуевка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78109" w14:textId="04B1A8CF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с.Каменка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6B086F" w14:textId="46ABF80C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с.Заметное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F8D345" w14:textId="544FD5FD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с.Варпаховка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B056BB" w14:textId="5E6F1222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с.Уборка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3C4091" w14:textId="12AA0407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с.Павловка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5E7830" w14:textId="1091550C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с.Цветковка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9692F0" w14:textId="3A7CD7E4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с.Пшеницыно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13C179" w14:textId="0F252DF7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с.Соколовка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8C02FC" w14:textId="595B308B" w:rsidR="00702C47" w:rsidRDefault="00702C47" w:rsidP="00702C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254F2">
              <w:rPr>
                <w:rFonts w:ascii="Times New Roman" w:hAnsi="Times New Roman" w:cs="Times New Roman"/>
                <w:sz w:val="28"/>
                <w:szCs w:val="28"/>
              </w:rPr>
              <w:t>Булыга-Фадеево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378765" w14:textId="5C80A071" w:rsidR="009254F2" w:rsidRDefault="009254F2" w:rsidP="00925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с.Извилинка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BA02F8" w14:textId="217DBF8A" w:rsidR="009254F2" w:rsidRDefault="009254F2" w:rsidP="00925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с.Березовка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4EC672" w14:textId="3DB24557" w:rsidR="009254F2" w:rsidRDefault="009254F2" w:rsidP="00925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с.Ясное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36F180" w14:textId="085850FB" w:rsidR="009254F2" w:rsidRDefault="009254F2" w:rsidP="00925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с.Тополевый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AFF35F" w14:textId="3FA9FB37" w:rsidR="009254F2" w:rsidRDefault="009254F2" w:rsidP="00925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Бреевка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C6B558" w14:textId="3A4B886E" w:rsidR="009254F2" w:rsidRDefault="009254F2" w:rsidP="00925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с.Медвежий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DA045E" w14:textId="391C3AA2" w:rsidR="00702C47" w:rsidRPr="00702C47" w:rsidRDefault="009254F2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A68">
              <w:rPr>
                <w:rFonts w:ascii="Times New Roman" w:hAnsi="Times New Roman" w:cs="Times New Roman"/>
                <w:sz w:val="28"/>
                <w:szCs w:val="28"/>
              </w:rPr>
              <w:t xml:space="preserve">Карта планируемого размещения объектов местного значения. Карта границ населенного пункта. Карта функциональных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с.Чугуевка</w:t>
            </w:r>
            <w:proofErr w:type="spellEnd"/>
            <w:r w:rsidR="00FD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4F2" w14:paraId="52A7AB2F" w14:textId="77777777" w:rsidTr="003429A3">
        <w:tc>
          <w:tcPr>
            <w:tcW w:w="3581" w:type="dxa"/>
          </w:tcPr>
          <w:p w14:paraId="742C0058" w14:textId="6F4D1899" w:rsidR="009254F2" w:rsidRDefault="009254F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Порядок проведения публичных слушаний.</w:t>
            </w:r>
          </w:p>
        </w:tc>
        <w:tc>
          <w:tcPr>
            <w:tcW w:w="5764" w:type="dxa"/>
          </w:tcPr>
          <w:p w14:paraId="7BB5930D" w14:textId="77777777" w:rsidR="009254F2" w:rsidRPr="004C66FA" w:rsidRDefault="009254F2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FD74218" w14:textId="10461080" w:rsidR="009254F2" w:rsidRPr="004C66FA" w:rsidRDefault="009254F2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Чугуевского муниципального района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информационно-телекоммуникационной сети «Интернет» и открытие экспозиции или экспозиций такого проекта;</w:t>
            </w:r>
          </w:p>
          <w:p w14:paraId="000F93F9" w14:textId="77777777" w:rsidR="009254F2" w:rsidRDefault="009254F2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0AC77AB" w14:textId="77777777" w:rsidR="009254F2" w:rsidRPr="004C66FA" w:rsidRDefault="009254F2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14:paraId="2377CE84" w14:textId="77777777" w:rsidR="009254F2" w:rsidRPr="004C66FA" w:rsidRDefault="009254F2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DFD8A19" w14:textId="463A54BA" w:rsidR="009254F2" w:rsidRDefault="009254F2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254F2" w14:paraId="0315F14E" w14:textId="77777777" w:rsidTr="003429A3">
        <w:tc>
          <w:tcPr>
            <w:tcW w:w="3581" w:type="dxa"/>
          </w:tcPr>
          <w:p w14:paraId="055F1C92" w14:textId="62E8E56E" w:rsidR="009254F2" w:rsidRDefault="009254F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размещения проекта и информационных материалов к проекту на официальном сайте.</w:t>
            </w:r>
          </w:p>
        </w:tc>
        <w:tc>
          <w:tcPr>
            <w:tcW w:w="5764" w:type="dxa"/>
          </w:tcPr>
          <w:p w14:paraId="13857CEB" w14:textId="100EEA43" w:rsidR="009254F2" w:rsidRPr="00EE53F7" w:rsidRDefault="00E0772E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18 декабря 2019 года по</w:t>
            </w:r>
            <w:r w:rsidR="00925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 января 2020 года информация будет размещена на сайте: </w:t>
            </w:r>
            <w:hyperlink r:id="rId5" w:history="1">
              <w:r w:rsidR="009254F2" w:rsidRPr="009254F2">
                <w:rPr>
                  <w:rFonts w:ascii="Times New Roman" w:hAnsi="Times New Roman" w:cs="Times New Roman"/>
                  <w:sz w:val="28"/>
                  <w:szCs w:val="28"/>
                </w:rPr>
                <w:t>http://www.chuguevsky.ru/</w:t>
              </w:r>
            </w:hyperlink>
          </w:p>
        </w:tc>
      </w:tr>
      <w:tr w:rsidR="009254F2" w14:paraId="3B407DD6" w14:textId="77777777" w:rsidTr="00660DE7">
        <w:trPr>
          <w:trHeight w:val="805"/>
        </w:trPr>
        <w:tc>
          <w:tcPr>
            <w:tcW w:w="3581" w:type="dxa"/>
          </w:tcPr>
          <w:p w14:paraId="7BD6FE12" w14:textId="076562CA" w:rsidR="009254F2" w:rsidRDefault="009254F2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слушаний.</w:t>
            </w:r>
          </w:p>
        </w:tc>
        <w:tc>
          <w:tcPr>
            <w:tcW w:w="5764" w:type="dxa"/>
          </w:tcPr>
          <w:p w14:paraId="01DDF65A" w14:textId="662D369C" w:rsidR="009254F2" w:rsidRPr="004C66FA" w:rsidRDefault="009254F2" w:rsidP="003F78A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декабря 2019 года по 2</w:t>
            </w:r>
            <w:r w:rsidR="00CA6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 года.</w:t>
            </w:r>
          </w:p>
        </w:tc>
      </w:tr>
      <w:tr w:rsidR="009254F2" w14:paraId="603C8E8D" w14:textId="77777777" w:rsidTr="003429A3">
        <w:trPr>
          <w:trHeight w:val="924"/>
        </w:trPr>
        <w:tc>
          <w:tcPr>
            <w:tcW w:w="3581" w:type="dxa"/>
          </w:tcPr>
          <w:p w14:paraId="34285BDA" w14:textId="4149B76D" w:rsidR="009254F2" w:rsidRDefault="009254F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764" w:type="dxa"/>
          </w:tcPr>
          <w:p w14:paraId="030C0C96" w14:textId="1F306721" w:rsidR="009254F2" w:rsidRDefault="00660DE7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 декабря 2019 года </w:t>
            </w:r>
            <w:r w:rsidR="00CA60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A6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 года </w:t>
            </w:r>
            <w:r w:rsidR="009254F2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следующему </w:t>
            </w:r>
            <w:r w:rsidR="009254F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9254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54F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589443" w14:textId="5D066D56" w:rsidR="009254F2" w:rsidRDefault="00660DE7" w:rsidP="00725F11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с.Чугуевка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ул.50 лет Октября, 193</w:t>
            </w:r>
            <w:r w:rsidR="009254F2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 xml:space="preserve">,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1</w:t>
            </w:r>
            <w:r w:rsidR="009254F2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 xml:space="preserve"> этаж (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104)</w:t>
            </w:r>
            <w:r w:rsidR="009254F2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</w:t>
            </w:r>
            <w:r w:rsidR="00217786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 </w:t>
            </w:r>
            <w:r w:rsidR="009254F2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="00217786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-</w:t>
            </w:r>
            <w:r w:rsidR="009254F2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</w:t>
            </w:r>
            <w:r w:rsidR="00217786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до 17-00</w:t>
            </w:r>
            <w:r w:rsidR="009254F2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 xml:space="preserve"> часов</w:t>
            </w:r>
            <w:r w:rsidR="009254F2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</w:t>
            </w:r>
          </w:p>
        </w:tc>
      </w:tr>
      <w:tr w:rsidR="009254F2" w14:paraId="2B64660F" w14:textId="77777777" w:rsidTr="003429A3">
        <w:trPr>
          <w:trHeight w:val="1092"/>
        </w:trPr>
        <w:tc>
          <w:tcPr>
            <w:tcW w:w="3581" w:type="dxa"/>
          </w:tcPr>
          <w:p w14:paraId="0E35AA9E" w14:textId="64309F85" w:rsidR="009254F2" w:rsidRDefault="009254F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участников публичных слушаний</w:t>
            </w:r>
            <w:r w:rsidR="00660DE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764" w:type="dxa"/>
          </w:tcPr>
          <w:p w14:paraId="75E2DD6D" w14:textId="30D4734E" w:rsidR="009254F2" w:rsidRDefault="00660DE7" w:rsidP="00660DE7">
            <w:pPr>
              <w:pStyle w:val="a7"/>
              <w:numPr>
                <w:ilvl w:val="0"/>
                <w:numId w:val="2"/>
              </w:numPr>
              <w:spacing w:line="233" w:lineRule="auto"/>
              <w:ind w:left="134" w:firstLine="226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660DE7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25 декабря 2019 года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– </w:t>
            </w:r>
            <w:proofErr w:type="spellStart"/>
            <w:r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с.Чугуевка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(ул. 50 лет Октября, д.193, 3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., актовый зал, 11-00);</w:t>
            </w:r>
          </w:p>
          <w:p w14:paraId="541AED61" w14:textId="3E0ED4B1" w:rsidR="00660DE7" w:rsidRDefault="00660DE7" w:rsidP="00660DE7">
            <w:pPr>
              <w:pStyle w:val="a7"/>
              <w:numPr>
                <w:ilvl w:val="0"/>
                <w:numId w:val="2"/>
              </w:numPr>
              <w:spacing w:line="233" w:lineRule="auto"/>
              <w:ind w:left="134" w:firstLine="226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26 декабря 2019 года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– </w:t>
            </w:r>
            <w:proofErr w:type="spellStart"/>
            <w:r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с.Ясное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10-00), </w:t>
            </w:r>
            <w:proofErr w:type="spellStart"/>
            <w:r w:rsidR="00AF22E3"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с.Тополевый</w:t>
            </w:r>
            <w:proofErr w:type="spellEnd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(возле автобусной остановки по </w:t>
            </w:r>
            <w:proofErr w:type="spellStart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ул.Центральная</w:t>
            </w:r>
            <w:proofErr w:type="spellEnd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</w:t>
            </w:r>
            <w:r w:rsidR="00F43CC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0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-</w:t>
            </w:r>
            <w:r w:rsidR="00F43CC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3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0), </w:t>
            </w:r>
            <w:proofErr w:type="spellStart"/>
            <w:r w:rsidR="00AF22E3"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с.Архиповка</w:t>
            </w:r>
            <w:proofErr w:type="spellEnd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(возле автобусной остановки по </w:t>
            </w:r>
            <w:proofErr w:type="spellStart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ул.Центральная</w:t>
            </w:r>
            <w:proofErr w:type="spellEnd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8, 1</w:t>
            </w:r>
            <w:r w:rsidR="00F43CC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1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-</w:t>
            </w:r>
            <w:r w:rsidR="00F43CC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15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), </w:t>
            </w:r>
            <w:proofErr w:type="spellStart"/>
            <w:r w:rsidR="00AF22E3"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с.Верхняя</w:t>
            </w:r>
            <w:proofErr w:type="spellEnd"/>
            <w:r w:rsidR="00AF22E3"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AF22E3"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Бреевка</w:t>
            </w:r>
            <w:proofErr w:type="spellEnd"/>
            <w:r w:rsidR="00AF22E3"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 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(возле магазина по </w:t>
            </w:r>
            <w:proofErr w:type="spellStart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ул.Центральная</w:t>
            </w:r>
            <w:proofErr w:type="spellEnd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1а, 1</w:t>
            </w:r>
            <w:r w:rsidR="00F43CC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2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-00), </w:t>
            </w:r>
            <w:proofErr w:type="spellStart"/>
            <w:r w:rsidR="00AF22E3"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с.Медвежий</w:t>
            </w:r>
            <w:proofErr w:type="spellEnd"/>
            <w:r w:rsidR="00AF22E3"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 Кут 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(</w:t>
            </w:r>
            <w:proofErr w:type="spellStart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ул.Советская</w:t>
            </w:r>
            <w:proofErr w:type="spellEnd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2</w:t>
            </w:r>
            <w:bookmarkStart w:id="1" w:name="_GoBack"/>
            <w:bookmarkEnd w:id="1"/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0 б, 1</w:t>
            </w:r>
            <w:r w:rsidR="00F43CC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2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-</w:t>
            </w:r>
            <w:r w:rsidR="00F43CC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4</w:t>
            </w:r>
            <w:r w:rsidR="00AF22E3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0);</w:t>
            </w:r>
          </w:p>
          <w:p w14:paraId="7CD5EA97" w14:textId="74F580AF" w:rsidR="00AF22E3" w:rsidRDefault="00AF22E3" w:rsidP="00660DE7">
            <w:pPr>
              <w:pStyle w:val="a7"/>
              <w:numPr>
                <w:ilvl w:val="0"/>
                <w:numId w:val="2"/>
              </w:numPr>
              <w:spacing w:line="233" w:lineRule="auto"/>
              <w:ind w:left="134" w:firstLine="226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13 января 2020 года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с.Михайловка</w:t>
            </w:r>
            <w:proofErr w:type="spellEnd"/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(возле дома по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ул.Хутор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Северный, 23, 14-00), </w:t>
            </w:r>
            <w:proofErr w:type="spellStart"/>
            <w:r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с.Новомихайловка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ул.Совесткая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36, 1</w:t>
            </w:r>
            <w:r w:rsidR="00F43CC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4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-</w:t>
            </w:r>
            <w:r w:rsidR="00E5262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30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), </w:t>
            </w:r>
            <w:proofErr w:type="spellStart"/>
            <w:r w:rsidRPr="00AF22E3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с.Новочугуевка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(станция «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Новочугуевка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», 1</w:t>
            </w:r>
            <w:r w:rsidR="00E5262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5-15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);</w:t>
            </w:r>
          </w:p>
          <w:p w14:paraId="5A629A95" w14:textId="44F559A6" w:rsidR="00AF22E3" w:rsidRDefault="00AF22E3" w:rsidP="00660DE7">
            <w:pPr>
              <w:pStyle w:val="a7"/>
              <w:numPr>
                <w:ilvl w:val="0"/>
                <w:numId w:val="2"/>
              </w:numPr>
              <w:spacing w:line="233" w:lineRule="auto"/>
              <w:ind w:left="134" w:firstLine="226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5B5BAA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lastRenderedPageBreak/>
              <w:t>14 января 2020 года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– </w:t>
            </w:r>
            <w:proofErr w:type="spellStart"/>
            <w:r w:rsidRPr="005B5BAA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с.Каменка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15, 10-00), </w:t>
            </w:r>
            <w:proofErr w:type="spellStart"/>
            <w:r w:rsidRPr="005B5BAA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с.Заметное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(возле магазина по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23, 1</w:t>
            </w:r>
            <w:r w:rsidR="00E5262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0-45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), </w:t>
            </w:r>
            <w:proofErr w:type="spellStart"/>
            <w:r w:rsidRPr="005B5BAA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с.Варпаховка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18</w:t>
            </w:r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</w:t>
            </w:r>
            <w:r w:rsidR="00E5262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1</w:t>
            </w:r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-</w:t>
            </w:r>
            <w:r w:rsidR="00E5262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15</w:t>
            </w:r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), </w:t>
            </w:r>
            <w:proofErr w:type="spellStart"/>
            <w:r w:rsidR="005B5BAA" w:rsidRPr="005B5BAA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с.Уборка</w:t>
            </w:r>
            <w:proofErr w:type="spellEnd"/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</w:t>
            </w:r>
            <w:proofErr w:type="spellStart"/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ул.Советская</w:t>
            </w:r>
            <w:proofErr w:type="spellEnd"/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30, </w:t>
            </w:r>
            <w:r w:rsidR="00E5262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12-00</w:t>
            </w:r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), </w:t>
            </w:r>
            <w:proofErr w:type="spellStart"/>
            <w:r w:rsidR="005B5BAA" w:rsidRPr="00292577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с.Павловка</w:t>
            </w:r>
            <w:proofErr w:type="spellEnd"/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(возле магазина по </w:t>
            </w:r>
            <w:proofErr w:type="spellStart"/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ул.Комсомольская</w:t>
            </w:r>
            <w:proofErr w:type="spellEnd"/>
            <w:r w:rsidR="005B5BAA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24 а</w:t>
            </w:r>
            <w:r w:rsidR="001227B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</w:t>
            </w:r>
            <w:r w:rsidR="00E52621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12-45</w:t>
            </w:r>
            <w:r w:rsidR="001227B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);</w:t>
            </w:r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</w:t>
            </w:r>
          </w:p>
          <w:p w14:paraId="056CECBD" w14:textId="2DB2E760" w:rsidR="001227B7" w:rsidRDefault="001227B7" w:rsidP="00660DE7">
            <w:pPr>
              <w:pStyle w:val="a7"/>
              <w:numPr>
                <w:ilvl w:val="0"/>
                <w:numId w:val="2"/>
              </w:numPr>
              <w:spacing w:line="233" w:lineRule="auto"/>
              <w:ind w:left="134" w:firstLine="226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15 января 2020 года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– </w:t>
            </w:r>
            <w:proofErr w:type="spellStart"/>
            <w:r w:rsidRPr="001227B7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с.Булыга-Фадеево</w:t>
            </w:r>
            <w:proofErr w:type="spellEnd"/>
            <w:r w:rsidRPr="001227B7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ул.Ленинская,76, 10-00), </w:t>
            </w:r>
            <w:proofErr w:type="spellStart"/>
            <w:r w:rsidRPr="001227B7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с.Извилинка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(возле дома по ул.Центральная,19, 11-30), </w:t>
            </w:r>
            <w:proofErr w:type="spellStart"/>
            <w:r w:rsidRPr="001227B7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с.Березовка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10, 13-30);</w:t>
            </w:r>
          </w:p>
          <w:p w14:paraId="78B74F26" w14:textId="3DF3A597" w:rsidR="001227B7" w:rsidRPr="00660DE7" w:rsidRDefault="001227B7" w:rsidP="00660DE7">
            <w:pPr>
              <w:pStyle w:val="a7"/>
              <w:numPr>
                <w:ilvl w:val="0"/>
                <w:numId w:val="2"/>
              </w:numPr>
              <w:spacing w:line="233" w:lineRule="auto"/>
              <w:ind w:left="134" w:firstLine="226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16 января 2020 года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с.Цветковка</w:t>
            </w:r>
            <w:proofErr w:type="spellEnd"/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ул.Совесткая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12, 10-00),</w:t>
            </w:r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292577" w:rsidRPr="00292577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с.Пшеницыно</w:t>
            </w:r>
            <w:proofErr w:type="spellEnd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</w:t>
            </w:r>
            <w:proofErr w:type="spellStart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ул.Рабочая</w:t>
            </w:r>
            <w:proofErr w:type="spellEnd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29, 11-00), </w:t>
            </w:r>
            <w:proofErr w:type="spellStart"/>
            <w:r w:rsidR="00292577" w:rsidRPr="00292577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x-none"/>
              </w:rPr>
              <w:t>с.Соколовка</w:t>
            </w:r>
            <w:proofErr w:type="spellEnd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(</w:t>
            </w:r>
            <w:proofErr w:type="spellStart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зд-ние</w:t>
            </w:r>
            <w:proofErr w:type="spellEnd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с/к, </w:t>
            </w:r>
            <w:proofErr w:type="spellStart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ул.Советская</w:t>
            </w:r>
            <w:proofErr w:type="spellEnd"/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35, 1</w:t>
            </w:r>
            <w:r w:rsidR="00EC48A4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2</w:t>
            </w:r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-</w:t>
            </w:r>
            <w:r w:rsidR="00EC48A4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3</w:t>
            </w:r>
            <w:r w:rsidR="00292577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0);</w:t>
            </w:r>
          </w:p>
        </w:tc>
      </w:tr>
      <w:tr w:rsidR="009254F2" w14:paraId="2346AAC7" w14:textId="77777777" w:rsidTr="00050445">
        <w:trPr>
          <w:trHeight w:val="1599"/>
        </w:trPr>
        <w:tc>
          <w:tcPr>
            <w:tcW w:w="3581" w:type="dxa"/>
          </w:tcPr>
          <w:p w14:paraId="45AC0DAA" w14:textId="21D41ACC" w:rsidR="009254F2" w:rsidRDefault="009254F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внесения предложений и замечаний</w:t>
            </w:r>
          </w:p>
        </w:tc>
        <w:tc>
          <w:tcPr>
            <w:tcW w:w="5764" w:type="dxa"/>
          </w:tcPr>
          <w:p w14:paraId="1325915F" w14:textId="72761DA6" w:rsidR="009254F2" w:rsidRPr="00292577" w:rsidRDefault="00292577" w:rsidP="0005044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577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</w:t>
            </w:r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254F2" w14:paraId="509499DA" w14:textId="77777777" w:rsidTr="003429A3">
        <w:tc>
          <w:tcPr>
            <w:tcW w:w="3581" w:type="dxa"/>
          </w:tcPr>
          <w:p w14:paraId="69124FC9" w14:textId="1617D6C0" w:rsidR="009254F2" w:rsidRDefault="009254F2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764" w:type="dxa"/>
          </w:tcPr>
          <w:p w14:paraId="7E8BB466" w14:textId="1B78B548" w:rsidR="009254F2" w:rsidRPr="001D35AF" w:rsidRDefault="009254F2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 </w:t>
            </w:r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proofErr w:type="gramEnd"/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</w:t>
            </w: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>16 января</w:t>
            </w: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254F2" w14:paraId="1FA10986" w14:textId="77777777" w:rsidTr="003429A3">
        <w:tc>
          <w:tcPr>
            <w:tcW w:w="3581" w:type="dxa"/>
          </w:tcPr>
          <w:p w14:paraId="6FDF1024" w14:textId="68141886" w:rsidR="009254F2" w:rsidRDefault="009254F2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764" w:type="dxa"/>
          </w:tcPr>
          <w:p w14:paraId="132D3ED4" w14:textId="737D6484" w:rsidR="00217786" w:rsidRPr="00347D96" w:rsidRDefault="009254F2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14:paraId="75956AC2" w14:textId="21464EBD" w:rsidR="009254F2" w:rsidRDefault="0021778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254F2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в письменной форме в администрацию </w:t>
            </w:r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Чугуевского муниципального </w:t>
            </w:r>
            <w:proofErr w:type="gramStart"/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района </w:t>
            </w:r>
            <w:r w:rsidR="009254F2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9254F2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адрес Комиссии</w:t>
            </w:r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землепользованию и застройке Чугуевского муниципального района;</w:t>
            </w:r>
          </w:p>
          <w:p w14:paraId="0A5694E2" w14:textId="4DF36ADB" w:rsidR="00050445" w:rsidRDefault="00217786" w:rsidP="0005044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5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050445" w:rsidRPr="00050445">
              <w:rPr>
                <w:rFonts w:ascii="Times New Roman" w:hAnsi="Times New Roman" w:cs="Times New Roman"/>
                <w:bCs/>
                <w:sz w:val="28"/>
                <w:szCs w:val="28"/>
              </w:rPr>
              <w:t>записи предложений и замечаний в период работы экспозиции;</w:t>
            </w:r>
          </w:p>
          <w:p w14:paraId="0760096F" w14:textId="02B5C664" w:rsidR="00050445" w:rsidRPr="00347D96" w:rsidRDefault="00217786" w:rsidP="0021778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177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в ходе проведения собрания или собраний участников публичных слушаний; </w:t>
            </w:r>
          </w:p>
          <w:p w14:paraId="5B7B2E03" w14:textId="67DE0E92" w:rsidR="009254F2" w:rsidRDefault="00217786" w:rsidP="00725F1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54F2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9254F2" w14:paraId="15020F49" w14:textId="77777777" w:rsidTr="003429A3">
        <w:tc>
          <w:tcPr>
            <w:tcW w:w="3581" w:type="dxa"/>
          </w:tcPr>
          <w:p w14:paraId="7FF72AC0" w14:textId="617224EE" w:rsidR="009254F2" w:rsidRDefault="009254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="00217786">
              <w:rPr>
                <w:rFonts w:ascii="Times New Roman" w:hAnsi="Times New Roman" w:cs="Times New Roman"/>
                <w:sz w:val="28"/>
                <w:szCs w:val="28"/>
              </w:rPr>
              <w:t>публичных слушаний:</w:t>
            </w:r>
          </w:p>
        </w:tc>
        <w:tc>
          <w:tcPr>
            <w:tcW w:w="5764" w:type="dxa"/>
          </w:tcPr>
          <w:p w14:paraId="76F2CD47" w14:textId="77777777" w:rsidR="00217786" w:rsidRDefault="00217786" w:rsidP="00217786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публичных слушаний в целях идентификации представляют сведения о себе (фамилия, имя, отчество (при наличии), дату рождения, адрес места жительства (регистрации) – для физических лиц; наименование,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основной государственный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регистрационный номер, место нахождения и адрес - для юридических лиц) с приложением документов, подтверждающих такие сведения.</w:t>
            </w:r>
          </w:p>
          <w:p w14:paraId="3A0A4F16" w14:textId="1F2DA6FA" w:rsidR="00217786" w:rsidRDefault="00217786" w:rsidP="00217786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C3DD00" w14:textId="5A9D575B" w:rsidR="009254F2" w:rsidRDefault="009254F2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F62151E" w14:textId="77777777"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56BBB"/>
    <w:multiLevelType w:val="hybridMultilevel"/>
    <w:tmpl w:val="C1A42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B"/>
    <w:rsid w:val="00013AF7"/>
    <w:rsid w:val="00050445"/>
    <w:rsid w:val="0005268E"/>
    <w:rsid w:val="0007264C"/>
    <w:rsid w:val="00082E36"/>
    <w:rsid w:val="000C0D5B"/>
    <w:rsid w:val="000C7182"/>
    <w:rsid w:val="000D1837"/>
    <w:rsid w:val="00100D31"/>
    <w:rsid w:val="001156A8"/>
    <w:rsid w:val="001160FF"/>
    <w:rsid w:val="001227B7"/>
    <w:rsid w:val="0014422C"/>
    <w:rsid w:val="00144702"/>
    <w:rsid w:val="0015476E"/>
    <w:rsid w:val="00174A7D"/>
    <w:rsid w:val="00195E58"/>
    <w:rsid w:val="00196A79"/>
    <w:rsid w:val="001C4B33"/>
    <w:rsid w:val="001D35AF"/>
    <w:rsid w:val="00217786"/>
    <w:rsid w:val="0024684B"/>
    <w:rsid w:val="00267AAA"/>
    <w:rsid w:val="00292577"/>
    <w:rsid w:val="002E1915"/>
    <w:rsid w:val="003063CB"/>
    <w:rsid w:val="00347D96"/>
    <w:rsid w:val="00372D3C"/>
    <w:rsid w:val="003D0610"/>
    <w:rsid w:val="003D2F59"/>
    <w:rsid w:val="003F78AE"/>
    <w:rsid w:val="00447986"/>
    <w:rsid w:val="00474E95"/>
    <w:rsid w:val="00480D36"/>
    <w:rsid w:val="00491BD1"/>
    <w:rsid w:val="004B3E43"/>
    <w:rsid w:val="004C66FA"/>
    <w:rsid w:val="004C7460"/>
    <w:rsid w:val="00567C9C"/>
    <w:rsid w:val="005A39E0"/>
    <w:rsid w:val="005B5BAA"/>
    <w:rsid w:val="005C6173"/>
    <w:rsid w:val="005E26F3"/>
    <w:rsid w:val="00660DE7"/>
    <w:rsid w:val="0069361E"/>
    <w:rsid w:val="006D2001"/>
    <w:rsid w:val="00702C47"/>
    <w:rsid w:val="007167DB"/>
    <w:rsid w:val="0072349B"/>
    <w:rsid w:val="00725F11"/>
    <w:rsid w:val="00732F73"/>
    <w:rsid w:val="00734247"/>
    <w:rsid w:val="00770B85"/>
    <w:rsid w:val="007717B4"/>
    <w:rsid w:val="007A323F"/>
    <w:rsid w:val="007B2367"/>
    <w:rsid w:val="007E5ED8"/>
    <w:rsid w:val="007F299F"/>
    <w:rsid w:val="00805DE5"/>
    <w:rsid w:val="00816F71"/>
    <w:rsid w:val="00822371"/>
    <w:rsid w:val="00847FBA"/>
    <w:rsid w:val="008B6F67"/>
    <w:rsid w:val="008E7E0A"/>
    <w:rsid w:val="009254F2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655B6"/>
    <w:rsid w:val="00A97507"/>
    <w:rsid w:val="00AB6462"/>
    <w:rsid w:val="00AC305C"/>
    <w:rsid w:val="00AD343E"/>
    <w:rsid w:val="00AF22E3"/>
    <w:rsid w:val="00AF7C63"/>
    <w:rsid w:val="00B1262D"/>
    <w:rsid w:val="00B3432B"/>
    <w:rsid w:val="00B70817"/>
    <w:rsid w:val="00B875A8"/>
    <w:rsid w:val="00B94CB2"/>
    <w:rsid w:val="00BA5B02"/>
    <w:rsid w:val="00BB504D"/>
    <w:rsid w:val="00BB59D3"/>
    <w:rsid w:val="00BE5746"/>
    <w:rsid w:val="00BF20C3"/>
    <w:rsid w:val="00C202E8"/>
    <w:rsid w:val="00C27AB2"/>
    <w:rsid w:val="00C77D4A"/>
    <w:rsid w:val="00C81023"/>
    <w:rsid w:val="00C94093"/>
    <w:rsid w:val="00CA605B"/>
    <w:rsid w:val="00CB0E11"/>
    <w:rsid w:val="00CE63EE"/>
    <w:rsid w:val="00D350BA"/>
    <w:rsid w:val="00D36E1A"/>
    <w:rsid w:val="00D40FF8"/>
    <w:rsid w:val="00D600FF"/>
    <w:rsid w:val="00D65BB7"/>
    <w:rsid w:val="00DA61E5"/>
    <w:rsid w:val="00DD1C0D"/>
    <w:rsid w:val="00DE709B"/>
    <w:rsid w:val="00E0772E"/>
    <w:rsid w:val="00E30307"/>
    <w:rsid w:val="00E52621"/>
    <w:rsid w:val="00E57AC1"/>
    <w:rsid w:val="00E65788"/>
    <w:rsid w:val="00EB292B"/>
    <w:rsid w:val="00EC48A4"/>
    <w:rsid w:val="00EE53F7"/>
    <w:rsid w:val="00F23363"/>
    <w:rsid w:val="00F34562"/>
    <w:rsid w:val="00F35E5D"/>
    <w:rsid w:val="00F43CC0"/>
    <w:rsid w:val="00F735D9"/>
    <w:rsid w:val="00F973B1"/>
    <w:rsid w:val="00FC61F5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793"/>
  <w15:docId w15:val="{022B61CD-D5B2-4613-92FC-2F67695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Заголовок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gu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Tubol</cp:lastModifiedBy>
  <cp:revision>4</cp:revision>
  <cp:lastPrinted>2019-12-05T07:04:00Z</cp:lastPrinted>
  <dcterms:created xsi:type="dcterms:W3CDTF">2019-12-04T09:56:00Z</dcterms:created>
  <dcterms:modified xsi:type="dcterms:W3CDTF">2019-12-05T07:06:00Z</dcterms:modified>
</cp:coreProperties>
</file>