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E99B" w14:textId="66A40E96" w:rsidR="00B34DB4" w:rsidRDefault="00A4261B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541046D" wp14:editId="3DBD041C">
            <wp:simplePos x="0" y="0"/>
            <wp:positionH relativeFrom="column">
              <wp:posOffset>2605405</wp:posOffset>
            </wp:positionH>
            <wp:positionV relativeFrom="paragraph">
              <wp:posOffset>-160655</wp:posOffset>
            </wp:positionV>
            <wp:extent cx="675005" cy="848997"/>
            <wp:effectExtent l="0" t="0" r="0" b="825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48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B8481" w14:textId="5184970F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72985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0B94C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15440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323A0B92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77DA9E3A" w14:textId="3752EC51" w:rsidR="00DB4CB9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 w:rsidR="00955460"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0340C3AF" w14:textId="77777777" w:rsidR="00A4261B" w:rsidRPr="00E452A0" w:rsidRDefault="00A4261B" w:rsidP="00A426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C2BF9F5" w14:textId="3EF6807B" w:rsidR="00DB4CB9" w:rsidRPr="00E452A0" w:rsidRDefault="00DB4CB9" w:rsidP="00EC00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16D607B0" w14:textId="2C64F069" w:rsidR="00DB4CB9" w:rsidRPr="00E452A0" w:rsidRDefault="00DB4CB9" w:rsidP="00EC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25"/>
        <w:tblW w:w="9415" w:type="dxa"/>
        <w:tblLook w:val="0000" w:firstRow="0" w:lastRow="0" w:firstColumn="0" w:lastColumn="0" w:noHBand="0" w:noVBand="0"/>
      </w:tblPr>
      <w:tblGrid>
        <w:gridCol w:w="9415"/>
      </w:tblGrid>
      <w:tr w:rsidR="00731016" w:rsidRPr="00E452A0" w14:paraId="79DF35A8" w14:textId="77777777" w:rsidTr="00EC00CA">
        <w:trPr>
          <w:trHeight w:val="344"/>
        </w:trPr>
        <w:tc>
          <w:tcPr>
            <w:tcW w:w="9415" w:type="dxa"/>
          </w:tcPr>
          <w:p w14:paraId="56399392" w14:textId="6A76ADCF" w:rsidR="00731016" w:rsidRPr="00A4261B" w:rsidRDefault="00731016" w:rsidP="00EC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C00CA" w:rsidRPr="00A4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A4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равила землепользования и застройки Чугуевского муниципального округа</w:t>
            </w:r>
          </w:p>
        </w:tc>
      </w:tr>
    </w:tbl>
    <w:p w14:paraId="16768341" w14:textId="79235BFA" w:rsidR="00731016" w:rsidRPr="00E452A0" w:rsidRDefault="00731016" w:rsidP="00EC00C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565A57" w14:textId="47A16A44" w:rsidR="00DB4CB9" w:rsidRPr="00A4261B" w:rsidRDefault="005F26E6" w:rsidP="005F26E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54457BE5" w14:textId="4111423C" w:rsidR="005F26E6" w:rsidRPr="00A4261B" w:rsidRDefault="005F26E6" w:rsidP="005F26E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34DB4" w:rsidRPr="00A4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A4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C28C2" w:rsidRPr="00A4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0C0A" w:rsidRPr="00A4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A4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E0C0A" w:rsidRPr="00A4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4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4798A07F" w14:textId="5F496885" w:rsidR="004B5950" w:rsidRPr="00E452A0" w:rsidRDefault="004B5950" w:rsidP="004B59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3B8EBC" w14:textId="29F7220D" w:rsidR="005F26E6" w:rsidRPr="00A4261B" w:rsidRDefault="005F26E6" w:rsidP="00B34D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14:paraId="0BC91B00" w14:textId="15ABEEEA" w:rsidR="00EE4833" w:rsidRPr="00A4261B" w:rsidRDefault="00DC3DCB" w:rsidP="00B23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D3636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254A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Чугуевского муниципального округ</w:t>
      </w:r>
      <w:r w:rsidR="00D54A53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254A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Думы Чугуевского муниципального округа от 11</w:t>
      </w:r>
      <w:r w:rsidR="00D7332C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54A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 года № 142-НПА «Правила землепользования и застройки Чугуевского муниципального округа» (в ред. от 23.03.2021 № 183-НПА</w:t>
      </w:r>
      <w:r w:rsidR="003E5B18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ред. от 14.12.2021 № 302-НПА</w:t>
      </w:r>
      <w:r w:rsidR="00A00D20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03.10.2022 № 411-НПА</w:t>
      </w:r>
      <w:r w:rsidR="00DE0C0A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08.06.2023 № 484-НПА, от 19.02.2024 № 573-НПА</w:t>
      </w:r>
      <w:r w:rsidR="00E0254A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Правила)  изменени</w:t>
      </w:r>
      <w:r w:rsidR="00731DAC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B10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4833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EE4833" w:rsidRPr="00A426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E4833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4833" w:rsidRPr="00A4261B">
        <w:rPr>
          <w:rFonts w:ascii="Times New Roman" w:hAnsi="Times New Roman" w:cs="Times New Roman"/>
          <w:color w:val="000000"/>
          <w:sz w:val="28"/>
          <w:szCs w:val="28"/>
        </w:rPr>
        <w:t xml:space="preserve">Карта градостроительного зонирования и зон с особыми условиями использования территорий» Правил часть карты градостроительного зонирования, карты зон с особыми условиями использования территории </w:t>
      </w:r>
      <w:r w:rsidR="00DE0C0A" w:rsidRPr="00A4261B">
        <w:rPr>
          <w:rFonts w:ascii="Times New Roman" w:hAnsi="Times New Roman" w:cs="Times New Roman"/>
          <w:color w:val="000000"/>
          <w:sz w:val="28"/>
          <w:szCs w:val="28"/>
        </w:rPr>
        <w:t xml:space="preserve">Чугуевского муниципального округа Приморского края (Фрагмент 1) </w:t>
      </w:r>
      <w:r w:rsidR="00EE4833" w:rsidRPr="00A4261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7FF93B14" w14:textId="2B0BDEC3" w:rsidR="001C1A55" w:rsidRPr="00A35B10" w:rsidRDefault="001C1A55" w:rsidP="001C1A5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206880AB" wp14:editId="34548F57">
            <wp:extent cx="5931535" cy="3888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43A39" w14:textId="0C1A597C" w:rsidR="00EE4833" w:rsidRDefault="00EE4833" w:rsidP="002164F1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14:paraId="65A445C7" w14:textId="53FBC97D" w:rsidR="00AC43D1" w:rsidRPr="00AC43D1" w:rsidRDefault="00AC43D1" w:rsidP="00141F8F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изменив наименование территориальной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4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AC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489706" w14:textId="77777777" w:rsidR="00C36B30" w:rsidRPr="00AC43D1" w:rsidRDefault="00C36B30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D6954" w14:textId="7F3D5090" w:rsidR="000F6955" w:rsidRPr="00A4261B" w:rsidRDefault="005F26E6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</w:p>
    <w:p w14:paraId="5E841573" w14:textId="77777777" w:rsidR="00E452A0" w:rsidRPr="00A4261B" w:rsidRDefault="00E452A0" w:rsidP="00B81DB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677F350F" w14:textId="37966302" w:rsidR="00D7332C" w:rsidRPr="00A4261B" w:rsidRDefault="00D7332C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60C86" w14:textId="3C434877" w:rsidR="000F6955" w:rsidRPr="00A4261B" w:rsidRDefault="000F6955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14:paraId="42C9FAE3" w14:textId="75535A67" w:rsidR="00E452A0" w:rsidRPr="00A4261B" w:rsidRDefault="000F6955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      Р.Ю. Демене</w:t>
      </w:r>
      <w:r w:rsidR="006E225B" w:rsidRPr="00A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53CCCD03" w14:textId="62953910" w:rsidR="00C428EA" w:rsidRPr="00A4261B" w:rsidRDefault="00C428EA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AFA59" w14:textId="555596B4" w:rsidR="00BA7ECA" w:rsidRPr="00A4261B" w:rsidRDefault="00BA7ECA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26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«26» апреля 2024 года</w:t>
      </w:r>
    </w:p>
    <w:p w14:paraId="4F8360F7" w14:textId="1C3DE099" w:rsidR="00BA7ECA" w:rsidRPr="00A4261B" w:rsidRDefault="00BA7ECA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26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587 - НПА</w:t>
      </w:r>
    </w:p>
    <w:sectPr w:rsidR="00BA7ECA" w:rsidRPr="00A4261B" w:rsidSect="00A426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526E" w14:textId="77777777" w:rsidR="00BC4CC6" w:rsidRDefault="00BC4CC6" w:rsidP="00A00D20">
      <w:pPr>
        <w:spacing w:after="0" w:line="240" w:lineRule="auto"/>
      </w:pPr>
      <w:r>
        <w:separator/>
      </w:r>
    </w:p>
  </w:endnote>
  <w:endnote w:type="continuationSeparator" w:id="0">
    <w:p w14:paraId="58646057" w14:textId="77777777" w:rsidR="00BC4CC6" w:rsidRDefault="00BC4CC6" w:rsidP="00A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B8D5" w14:textId="77777777" w:rsidR="00BC4CC6" w:rsidRDefault="00BC4CC6" w:rsidP="00A00D20">
      <w:pPr>
        <w:spacing w:after="0" w:line="240" w:lineRule="auto"/>
      </w:pPr>
      <w:r>
        <w:separator/>
      </w:r>
    </w:p>
  </w:footnote>
  <w:footnote w:type="continuationSeparator" w:id="0">
    <w:p w14:paraId="494DA36E" w14:textId="77777777" w:rsidR="00BC4CC6" w:rsidRDefault="00BC4CC6" w:rsidP="00A0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5B8"/>
    <w:multiLevelType w:val="hybridMultilevel"/>
    <w:tmpl w:val="9D3EE3D6"/>
    <w:lvl w:ilvl="0" w:tplc="A55AEB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6F7C"/>
    <w:multiLevelType w:val="hybridMultilevel"/>
    <w:tmpl w:val="53429FD6"/>
    <w:lvl w:ilvl="0" w:tplc="418AC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6A5F"/>
    <w:multiLevelType w:val="multilevel"/>
    <w:tmpl w:val="2E34C9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20E6124"/>
    <w:multiLevelType w:val="multilevel"/>
    <w:tmpl w:val="DBDE6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2347DF5"/>
    <w:multiLevelType w:val="hybridMultilevel"/>
    <w:tmpl w:val="20AA8270"/>
    <w:lvl w:ilvl="0" w:tplc="CE1240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1A8"/>
    <w:multiLevelType w:val="hybridMultilevel"/>
    <w:tmpl w:val="B614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48E7"/>
    <w:multiLevelType w:val="multilevel"/>
    <w:tmpl w:val="27C885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073C2D"/>
    <w:multiLevelType w:val="hybridMultilevel"/>
    <w:tmpl w:val="76005C00"/>
    <w:lvl w:ilvl="0" w:tplc="BD62F5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1EBF"/>
    <w:multiLevelType w:val="hybridMultilevel"/>
    <w:tmpl w:val="6BEE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2040"/>
    <w:multiLevelType w:val="hybridMultilevel"/>
    <w:tmpl w:val="44D4EFE0"/>
    <w:lvl w:ilvl="0" w:tplc="71A8A1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37A9"/>
    <w:multiLevelType w:val="multilevel"/>
    <w:tmpl w:val="C750CF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733755DF"/>
    <w:multiLevelType w:val="multilevel"/>
    <w:tmpl w:val="57C45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5" w15:restartNumberingAfterBreak="0">
    <w:nsid w:val="7EBC3E5D"/>
    <w:multiLevelType w:val="hybridMultilevel"/>
    <w:tmpl w:val="11FA1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9"/>
    <w:rsid w:val="000D0381"/>
    <w:rsid w:val="000F6955"/>
    <w:rsid w:val="00102126"/>
    <w:rsid w:val="00141F8F"/>
    <w:rsid w:val="00154ED8"/>
    <w:rsid w:val="001C1A55"/>
    <w:rsid w:val="001F478B"/>
    <w:rsid w:val="001F640A"/>
    <w:rsid w:val="002164F1"/>
    <w:rsid w:val="002239C5"/>
    <w:rsid w:val="002454D5"/>
    <w:rsid w:val="00257408"/>
    <w:rsid w:val="00291C92"/>
    <w:rsid w:val="002A77FA"/>
    <w:rsid w:val="002F5625"/>
    <w:rsid w:val="00321B40"/>
    <w:rsid w:val="00357035"/>
    <w:rsid w:val="003674E4"/>
    <w:rsid w:val="003A4FD8"/>
    <w:rsid w:val="003B6DD5"/>
    <w:rsid w:val="003E5B18"/>
    <w:rsid w:val="00446CFD"/>
    <w:rsid w:val="004525C7"/>
    <w:rsid w:val="004B5950"/>
    <w:rsid w:val="004B650D"/>
    <w:rsid w:val="004C6BA1"/>
    <w:rsid w:val="004D2B72"/>
    <w:rsid w:val="00514D32"/>
    <w:rsid w:val="005206A1"/>
    <w:rsid w:val="00530002"/>
    <w:rsid w:val="00532149"/>
    <w:rsid w:val="00541EFD"/>
    <w:rsid w:val="00571DF8"/>
    <w:rsid w:val="00574BB8"/>
    <w:rsid w:val="005B4AD3"/>
    <w:rsid w:val="005E0707"/>
    <w:rsid w:val="005F26E6"/>
    <w:rsid w:val="00601E03"/>
    <w:rsid w:val="00625A37"/>
    <w:rsid w:val="00670C30"/>
    <w:rsid w:val="006C155B"/>
    <w:rsid w:val="006D5413"/>
    <w:rsid w:val="006E225B"/>
    <w:rsid w:val="006E6C90"/>
    <w:rsid w:val="006F78CC"/>
    <w:rsid w:val="00731016"/>
    <w:rsid w:val="00731DAC"/>
    <w:rsid w:val="00770AF3"/>
    <w:rsid w:val="007A0A37"/>
    <w:rsid w:val="007B3DBD"/>
    <w:rsid w:val="007C1F1B"/>
    <w:rsid w:val="007F5B87"/>
    <w:rsid w:val="0086634F"/>
    <w:rsid w:val="008918FD"/>
    <w:rsid w:val="00897A35"/>
    <w:rsid w:val="008A481C"/>
    <w:rsid w:val="008B2D5E"/>
    <w:rsid w:val="009008AC"/>
    <w:rsid w:val="00922680"/>
    <w:rsid w:val="00923478"/>
    <w:rsid w:val="00932486"/>
    <w:rsid w:val="00955460"/>
    <w:rsid w:val="00970639"/>
    <w:rsid w:val="009C2123"/>
    <w:rsid w:val="00A00D20"/>
    <w:rsid w:val="00A230F7"/>
    <w:rsid w:val="00A35B10"/>
    <w:rsid w:val="00A4145C"/>
    <w:rsid w:val="00A4261B"/>
    <w:rsid w:val="00A9633F"/>
    <w:rsid w:val="00AA7375"/>
    <w:rsid w:val="00AC43D1"/>
    <w:rsid w:val="00AD1FFF"/>
    <w:rsid w:val="00AD3636"/>
    <w:rsid w:val="00AE2CE2"/>
    <w:rsid w:val="00AF40E9"/>
    <w:rsid w:val="00B00D47"/>
    <w:rsid w:val="00B23DAD"/>
    <w:rsid w:val="00B34DB4"/>
    <w:rsid w:val="00B568D1"/>
    <w:rsid w:val="00B81DB4"/>
    <w:rsid w:val="00B87DD6"/>
    <w:rsid w:val="00BA7ECA"/>
    <w:rsid w:val="00BC4CC6"/>
    <w:rsid w:val="00C30FA2"/>
    <w:rsid w:val="00C36B30"/>
    <w:rsid w:val="00C428EA"/>
    <w:rsid w:val="00C71B88"/>
    <w:rsid w:val="00C75D01"/>
    <w:rsid w:val="00CA5E67"/>
    <w:rsid w:val="00CC28C2"/>
    <w:rsid w:val="00CE2BCC"/>
    <w:rsid w:val="00D04294"/>
    <w:rsid w:val="00D12998"/>
    <w:rsid w:val="00D33E2A"/>
    <w:rsid w:val="00D54A53"/>
    <w:rsid w:val="00D7332C"/>
    <w:rsid w:val="00DA4964"/>
    <w:rsid w:val="00DB4CB9"/>
    <w:rsid w:val="00DC3DCB"/>
    <w:rsid w:val="00DD1338"/>
    <w:rsid w:val="00DD446A"/>
    <w:rsid w:val="00DE0C0A"/>
    <w:rsid w:val="00DE42F8"/>
    <w:rsid w:val="00DF4CDF"/>
    <w:rsid w:val="00E0254A"/>
    <w:rsid w:val="00E0345C"/>
    <w:rsid w:val="00E1493B"/>
    <w:rsid w:val="00E452A0"/>
    <w:rsid w:val="00E96EC3"/>
    <w:rsid w:val="00EC00CA"/>
    <w:rsid w:val="00ED10EC"/>
    <w:rsid w:val="00ED5B9E"/>
    <w:rsid w:val="00EE4833"/>
    <w:rsid w:val="00F462DF"/>
    <w:rsid w:val="00F51337"/>
    <w:rsid w:val="00F743DF"/>
    <w:rsid w:val="00FA490F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D61"/>
  <w15:docId w15:val="{4C78DE11-8594-4D44-BDED-1EB06F7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CB9"/>
  </w:style>
  <w:style w:type="paragraph" w:styleId="1">
    <w:name w:val="heading 1"/>
    <w:basedOn w:val="a"/>
    <w:next w:val="a"/>
    <w:link w:val="10"/>
    <w:uiPriority w:val="9"/>
    <w:qFormat/>
    <w:rsid w:val="00E452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452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2A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6">
    <w:name w:val="Title"/>
    <w:basedOn w:val="a"/>
    <w:link w:val="a7"/>
    <w:qFormat/>
    <w:rsid w:val="00E45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E452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4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2A0"/>
  </w:style>
  <w:style w:type="paragraph" w:styleId="aa">
    <w:name w:val="footer"/>
    <w:basedOn w:val="a"/>
    <w:link w:val="ab"/>
    <w:uiPriority w:val="99"/>
    <w:unhideWhenUsed/>
    <w:rsid w:val="00E4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2A0"/>
  </w:style>
  <w:style w:type="paragraph" w:customStyle="1" w:styleId="Default">
    <w:name w:val="Default"/>
    <w:rsid w:val="00E45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2A0"/>
  </w:style>
  <w:style w:type="paragraph" w:customStyle="1" w:styleId="ConsPlusNonformat">
    <w:name w:val="ConsPlusNonformat"/>
    <w:uiPriority w:val="99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МГП 1.1.1 Знак"/>
    <w:link w:val="1110"/>
    <w:locked/>
    <w:rsid w:val="00E452A0"/>
    <w:rPr>
      <w:b/>
      <w:sz w:val="24"/>
      <w:szCs w:val="24"/>
      <w:lang w:val="x-none" w:eastAsia="x-none"/>
    </w:rPr>
  </w:style>
  <w:style w:type="paragraph" w:customStyle="1" w:styleId="1110">
    <w:name w:val="МГП 1.1.1"/>
    <w:basedOn w:val="ae"/>
    <w:link w:val="111"/>
    <w:qFormat/>
    <w:rsid w:val="00E452A0"/>
    <w:pPr>
      <w:spacing w:after="0"/>
      <w:ind w:left="0"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E452A0"/>
    <w:pPr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452A0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iPriority w:val="99"/>
    <w:unhideWhenUsed/>
    <w:rsid w:val="00E452A0"/>
    <w:rPr>
      <w:rFonts w:ascii="Times New Roman" w:hAnsi="Times New Roman" w:cs="Times New Roman" w:hint="default"/>
      <w:color w:val="0071DB"/>
      <w:u w:val="single"/>
    </w:rPr>
  </w:style>
  <w:style w:type="character" w:customStyle="1" w:styleId="FontStyle31">
    <w:name w:val="Font Style31"/>
    <w:rsid w:val="00E452A0"/>
    <w:rPr>
      <w:rFonts w:ascii="Times New Roman" w:hAnsi="Times New Roman" w:cs="Times New Roman" w:hint="default"/>
      <w:sz w:val="18"/>
      <w:szCs w:val="18"/>
    </w:rPr>
  </w:style>
  <w:style w:type="paragraph" w:customStyle="1" w:styleId="12">
    <w:name w:val="МГП 1"/>
    <w:basedOn w:val="a"/>
    <w:next w:val="a"/>
    <w:qFormat/>
    <w:rsid w:val="00E452A0"/>
    <w:pPr>
      <w:keepNext/>
      <w:spacing w:before="120" w:after="120" w:line="240" w:lineRule="auto"/>
      <w:ind w:left="1259" w:hanging="295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4"/>
      <w:szCs w:val="32"/>
      <w:lang w:eastAsia="ru-RU"/>
    </w:rPr>
  </w:style>
  <w:style w:type="paragraph" w:customStyle="1" w:styleId="ConsNormal">
    <w:name w:val="ConsNormal"/>
    <w:link w:val="ConsNormal0"/>
    <w:rsid w:val="00E45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E452A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51">
    <w:name w:val="5 МГП Обычный текст Знак"/>
    <w:link w:val="50"/>
    <w:uiPriority w:val="99"/>
    <w:locked/>
    <w:rsid w:val="00E452A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4111">
    <w:name w:val="4 МГП 1.1.1"/>
    <w:basedOn w:val="50"/>
    <w:next w:val="50"/>
    <w:link w:val="41110"/>
    <w:uiPriority w:val="99"/>
    <w:qFormat/>
    <w:rsid w:val="00E452A0"/>
    <w:pPr>
      <w:spacing w:before="240" w:after="120"/>
      <w:outlineLvl w:val="3"/>
    </w:pPr>
    <w:rPr>
      <w:b/>
      <w:i/>
    </w:rPr>
  </w:style>
  <w:style w:type="character" w:customStyle="1" w:styleId="41110">
    <w:name w:val="4 МГП 1.1.1 Знак"/>
    <w:link w:val="4111"/>
    <w:uiPriority w:val="99"/>
    <w:locked/>
    <w:rsid w:val="00E452A0"/>
    <w:rPr>
      <w:rFonts w:ascii="Times New Roman" w:eastAsia="Times New Roman" w:hAnsi="Times New Roman" w:cs="Times New Roman"/>
      <w:b/>
      <w:i/>
      <w:sz w:val="28"/>
      <w:lang w:val="x-none"/>
    </w:rPr>
  </w:style>
  <w:style w:type="paragraph" w:customStyle="1" w:styleId="af3">
    <w:name w:val="МГП Обычный"/>
    <w:basedOn w:val="a"/>
    <w:link w:val="af4"/>
    <w:uiPriority w:val="99"/>
    <w:qFormat/>
    <w:rsid w:val="00E452A0"/>
    <w:pPr>
      <w:spacing w:after="0" w:line="240" w:lineRule="auto"/>
      <w:ind w:left="113"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4">
    <w:name w:val="МГП Обычный Знак"/>
    <w:basedOn w:val="a0"/>
    <w:link w:val="af3"/>
    <w:uiPriority w:val="99"/>
    <w:rsid w:val="00E452A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4">
    <w:name w:val="4"/>
    <w:aliases w:val="5 МГП 1.1.1.1"/>
    <w:basedOn w:val="50"/>
    <w:link w:val="40"/>
    <w:qFormat/>
    <w:rsid w:val="00E452A0"/>
    <w:pPr>
      <w:spacing w:before="120"/>
    </w:pPr>
    <w:rPr>
      <w:b/>
    </w:rPr>
  </w:style>
  <w:style w:type="character" w:customStyle="1" w:styleId="40">
    <w:name w:val="4 Знак"/>
    <w:aliases w:val="5 МГП 1.1.1.1 Знак"/>
    <w:link w:val="4"/>
    <w:rsid w:val="00E452A0"/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ConsNormal0">
    <w:name w:val="ConsNormal Знак"/>
    <w:link w:val="ConsNormal"/>
    <w:rsid w:val="00E452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2A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52A0"/>
  </w:style>
  <w:style w:type="paragraph" w:customStyle="1" w:styleId="5">
    <w:name w:val="5"/>
    <w:aliases w:val="5 МГП Обычный нумерация"/>
    <w:basedOn w:val="50"/>
    <w:link w:val="52"/>
    <w:qFormat/>
    <w:rsid w:val="00E452A0"/>
    <w:pPr>
      <w:numPr>
        <w:numId w:val="9"/>
      </w:numPr>
      <w:tabs>
        <w:tab w:val="left" w:pos="1134"/>
      </w:tabs>
      <w:ind w:left="0" w:firstLine="709"/>
    </w:pPr>
  </w:style>
  <w:style w:type="character" w:customStyle="1" w:styleId="52">
    <w:name w:val="5 Знак"/>
    <w:aliases w:val="5 МГП Обычный нумерация Знак"/>
    <w:basedOn w:val="51"/>
    <w:link w:val="5"/>
    <w:rsid w:val="00E452A0"/>
    <w:rPr>
      <w:rFonts w:ascii="Times New Roman" w:eastAsia="Times New Roman" w:hAnsi="Times New Roman" w:cs="Times New Roman"/>
      <w:sz w:val="28"/>
      <w:lang w:val="x-none"/>
    </w:rPr>
  </w:style>
  <w:style w:type="character" w:styleId="af5">
    <w:name w:val="annotation reference"/>
    <w:basedOn w:val="a0"/>
    <w:uiPriority w:val="99"/>
    <w:semiHidden/>
    <w:unhideWhenUsed/>
    <w:rsid w:val="00E452A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452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452A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452A0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452A0"/>
  </w:style>
  <w:style w:type="character" w:styleId="afa">
    <w:name w:val="Unresolved Mention"/>
    <w:basedOn w:val="a0"/>
    <w:uiPriority w:val="99"/>
    <w:semiHidden/>
    <w:unhideWhenUsed/>
    <w:rsid w:val="00E4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dumachuguevka@mail.ru</cp:lastModifiedBy>
  <cp:revision>11</cp:revision>
  <cp:lastPrinted>2024-04-25T02:59:00Z</cp:lastPrinted>
  <dcterms:created xsi:type="dcterms:W3CDTF">2024-04-24T02:35:00Z</dcterms:created>
  <dcterms:modified xsi:type="dcterms:W3CDTF">2024-04-25T04:28:00Z</dcterms:modified>
</cp:coreProperties>
</file>